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1E0" w:rsidRDefault="009011E0" w:rsidP="009011E0">
      <w:pPr>
        <w:tabs>
          <w:tab w:val="left" w:pos="241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Оценочный лист педагога дополнительного образования </w:t>
      </w:r>
    </w:p>
    <w:p w:rsidR="009011E0" w:rsidRDefault="009011E0" w:rsidP="009011E0">
      <w:pPr>
        <w:tabs>
          <w:tab w:val="left" w:pos="2410"/>
        </w:tabs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__________________________________________________________________________________________________________________________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16"/>
          <w:szCs w:val="16"/>
        </w:rPr>
        <w:t>(ФИО полностью)</w:t>
      </w:r>
    </w:p>
    <w:p w:rsidR="009011E0" w:rsidRDefault="009011E0" w:rsidP="009011E0">
      <w:pPr>
        <w:tabs>
          <w:tab w:val="left" w:pos="241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Отчётный период________________________________________202 __ (месяц, год) </w:t>
      </w:r>
    </w:p>
    <w:tbl>
      <w:tblPr>
        <w:tblW w:w="1604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220"/>
        <w:gridCol w:w="2466"/>
        <w:gridCol w:w="2693"/>
        <w:gridCol w:w="6975"/>
        <w:gridCol w:w="1559"/>
        <w:gridCol w:w="1134"/>
      </w:tblGrid>
      <w:tr w:rsidR="00657B69" w:rsidRPr="00D91141" w:rsidTr="00657B69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Pr="002A4999" w:rsidRDefault="00657B69" w:rsidP="000D5785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49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Pr="002A4999" w:rsidRDefault="00657B69" w:rsidP="000D5785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49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Показатели эффективности деятельности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Pr="002A4999" w:rsidRDefault="00657B69" w:rsidP="000D5785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49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в баллах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Pr="002A4999" w:rsidRDefault="00657B69" w:rsidP="000D5785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49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Подтверждающие документы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4999">
              <w:rPr>
                <w:rFonts w:ascii="Times New Roman" w:hAnsi="Times New Roman" w:cs="Times New Roman"/>
                <w:sz w:val="24"/>
                <w:szCs w:val="24"/>
              </w:rPr>
              <w:t>аличие грамот, благодарностей, поощрений, отзывов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и.т.д</w:t>
            </w:r>
            <w:proofErr w:type="spellEnd"/>
            <w:r w:rsidRPr="002A49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Pr="002A4999" w:rsidRDefault="00657B69" w:rsidP="000D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9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  <w:p w:rsidR="00657B69" w:rsidRPr="002A4999" w:rsidRDefault="00657B69" w:rsidP="000D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9">
              <w:rPr>
                <w:rFonts w:ascii="Times New Roman" w:hAnsi="Times New Roman" w:cs="Times New Roman"/>
                <w:sz w:val="24"/>
                <w:szCs w:val="24"/>
              </w:rPr>
              <w:t>в баллах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Pr="002A4999" w:rsidRDefault="00657B69" w:rsidP="000D5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999">
              <w:rPr>
                <w:rFonts w:ascii="Times New Roman" w:hAnsi="Times New Roman" w:cs="Times New Roman"/>
                <w:sz w:val="24"/>
                <w:szCs w:val="24"/>
              </w:rPr>
              <w:t>Оценка экспертной группы</w:t>
            </w:r>
          </w:p>
        </w:tc>
      </w:tr>
      <w:tr w:rsidR="00657B69" w:rsidRPr="00D91141" w:rsidTr="00657B69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Pr="002A4999" w:rsidRDefault="00657B69" w:rsidP="000D5785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Pr="00D915FF" w:rsidRDefault="00657B69" w:rsidP="00D915FF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5FF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наполняемости в группах детских объединений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Default="00657B69" w:rsidP="000D5785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5F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обучающихся:</w:t>
            </w:r>
          </w:p>
          <w:p w:rsidR="00657B69" w:rsidRPr="00D915FF" w:rsidRDefault="00657B69" w:rsidP="000D5785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5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80%-90%1-2 балла</w:t>
            </w:r>
          </w:p>
          <w:p w:rsidR="00657B69" w:rsidRPr="002A4999" w:rsidRDefault="00657B69" w:rsidP="000D5785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5FF">
              <w:rPr>
                <w:rFonts w:ascii="Times New Roman" w:hAnsi="Times New Roman" w:cs="Times New Roman"/>
                <w:bCs/>
                <w:sz w:val="24"/>
                <w:szCs w:val="24"/>
              </w:rPr>
              <w:t>90%-100% от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915FF">
              <w:rPr>
                <w:rFonts w:ascii="Times New Roman" w:hAnsi="Times New Roman" w:cs="Times New Roman"/>
                <w:bCs/>
                <w:sz w:val="24"/>
                <w:szCs w:val="24"/>
              </w:rPr>
              <w:t>3-5бааллов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Pr="002A4999" w:rsidRDefault="00657B69" w:rsidP="000D5785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Pr="002A4999" w:rsidRDefault="00657B69" w:rsidP="000D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Pr="002A4999" w:rsidRDefault="00657B69" w:rsidP="000D5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B69" w:rsidRPr="00D91141" w:rsidTr="00657B69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Default="00657B69" w:rsidP="000D5785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Default="00657B69" w:rsidP="00D915FF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Своевременное предоставление отчетности, ведение журнала (табеля посещаемости)</w:t>
            </w:r>
          </w:p>
          <w:p w:rsidR="00657B69" w:rsidRDefault="00657B69" w:rsidP="00D915FF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7B69" w:rsidRDefault="00657B69" w:rsidP="00D915FF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7B69" w:rsidRPr="00D915FF" w:rsidRDefault="00657B69" w:rsidP="00D915FF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Default="00657B69" w:rsidP="000D5785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 1до 5 б</w:t>
            </w:r>
          </w:p>
          <w:p w:rsidR="00657B69" w:rsidRDefault="00657B69" w:rsidP="000D5785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 соблюдении всех требований 5 баллов</w:t>
            </w:r>
          </w:p>
          <w:p w:rsidR="00657B69" w:rsidRPr="00D915FF" w:rsidRDefault="00657B69" w:rsidP="000D5785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Pr="002A4999" w:rsidRDefault="00657B69" w:rsidP="000D5785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Pr="002A4999" w:rsidRDefault="00657B69" w:rsidP="000D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Pr="002A4999" w:rsidRDefault="00657B69" w:rsidP="000D5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B69" w:rsidRPr="00D91141" w:rsidTr="00657B69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Default="00657B69" w:rsidP="000D5785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Default="00657B69" w:rsidP="00D915FF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профессиональной компетентности</w:t>
            </w:r>
            <w:r w:rsidR="0003516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курсы повышения квалификации</w:t>
            </w:r>
            <w:r w:rsidR="008111FE">
              <w:rPr>
                <w:rFonts w:ascii="Times New Roman" w:hAnsi="Times New Roman" w:cs="Times New Roman"/>
                <w:bCs/>
                <w:sz w:val="24"/>
                <w:szCs w:val="24"/>
              </w:rPr>
              <w:t>, мастер-классы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переподготовка, прохождение аттестации</w:t>
            </w:r>
            <w:r w:rsidR="0003516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57B69" w:rsidRDefault="00F6112C" w:rsidP="00F6112C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Заочное участие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Default="00657B69" w:rsidP="000D5785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 каждый вид деятельности.</w:t>
            </w:r>
          </w:p>
          <w:p w:rsidR="00657B69" w:rsidRDefault="00657B69" w:rsidP="000D5785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уровень -до2 баллов, региональный уровень -до 4 баллов, всероссийский уровень – до 5 баллов</w:t>
            </w:r>
          </w:p>
          <w:p w:rsidR="00F6112C" w:rsidRDefault="00F6112C" w:rsidP="00657B69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</w:p>
          <w:p w:rsidR="00657B69" w:rsidRDefault="00F6112C" w:rsidP="00657B69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5 баллов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Pr="002A4999" w:rsidRDefault="00657B69" w:rsidP="000D5785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Pr="002A4999" w:rsidRDefault="00657B69" w:rsidP="000D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Pr="002A4999" w:rsidRDefault="00657B69" w:rsidP="000D5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B69" w:rsidRPr="00D91141" w:rsidTr="00657B69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Default="00657B69" w:rsidP="000D5785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Default="00657B69" w:rsidP="00657B69">
            <w:pPr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инновационной методической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деятельности </w:t>
            </w:r>
            <w:r>
              <w:rPr>
                <w:rFonts w:ascii="Times New Roman" w:eastAsia="Calibri" w:hAnsi="Times New Roman" w:cs="Times New Roman"/>
                <w:bCs/>
              </w:rPr>
              <w:t>(и</w:t>
            </w:r>
            <w:r w:rsidRPr="00E37A9D">
              <w:rPr>
                <w:rFonts w:ascii="Times New Roman" w:eastAsia="Calibri" w:hAnsi="Times New Roman" w:cs="Times New Roman"/>
                <w:bCs/>
              </w:rPr>
              <w:t xml:space="preserve">нновационные формы </w:t>
            </w:r>
            <w:r>
              <w:rPr>
                <w:rFonts w:ascii="Times New Roman" w:eastAsia="Calibri" w:hAnsi="Times New Roman" w:cs="Times New Roman"/>
                <w:bCs/>
              </w:rPr>
              <w:t>проведения занятий,</w:t>
            </w:r>
            <w:r w:rsidR="008111FE">
              <w:rPr>
                <w:rFonts w:ascii="Times New Roman" w:eastAsia="Calibri" w:hAnsi="Times New Roman" w:cs="Times New Roman"/>
                <w:bCs/>
              </w:rPr>
              <w:t xml:space="preserve"> мастер-классы по своему напр</w:t>
            </w:r>
            <w:r w:rsidR="00035169">
              <w:rPr>
                <w:rFonts w:ascii="Times New Roman" w:eastAsia="Calibri" w:hAnsi="Times New Roman" w:cs="Times New Roman"/>
                <w:bCs/>
              </w:rPr>
              <w:t>а</w:t>
            </w:r>
            <w:r w:rsidR="008111FE">
              <w:rPr>
                <w:rFonts w:ascii="Times New Roman" w:eastAsia="Calibri" w:hAnsi="Times New Roman" w:cs="Times New Roman"/>
                <w:bCs/>
              </w:rPr>
              <w:t>влению,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37A9D">
              <w:rPr>
                <w:rFonts w:ascii="Times New Roman" w:eastAsia="Calibri" w:hAnsi="Times New Roman" w:cs="Times New Roman"/>
                <w:bCs/>
                <w:i/>
              </w:rPr>
              <w:t xml:space="preserve">разработка </w:t>
            </w:r>
            <w:r w:rsidRPr="00E37A9D">
              <w:rPr>
                <w:rFonts w:ascii="Times New Roman" w:eastAsia="Calibri" w:hAnsi="Times New Roman" w:cs="Times New Roman"/>
                <w:b/>
                <w:bCs/>
                <w:i/>
                <w:u w:val="single"/>
              </w:rPr>
              <w:t>нового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u w:val="single"/>
              </w:rPr>
              <w:t xml:space="preserve"> </w:t>
            </w:r>
            <w:r w:rsidRPr="00E37A9D">
              <w:rPr>
                <w:rFonts w:ascii="Times New Roman" w:eastAsia="Calibri" w:hAnsi="Times New Roman" w:cs="Times New Roman"/>
                <w:bCs/>
                <w:i/>
              </w:rPr>
              <w:t>методического и дидактического материала</w:t>
            </w:r>
            <w:r>
              <w:rPr>
                <w:rFonts w:ascii="Times New Roman" w:eastAsia="Calibri" w:hAnsi="Times New Roman" w:cs="Times New Roman"/>
                <w:bCs/>
                <w:i/>
              </w:rPr>
              <w:t>)</w:t>
            </w:r>
          </w:p>
          <w:p w:rsidR="00657B69" w:rsidRPr="00657B69" w:rsidRDefault="00657B69" w:rsidP="00657B69">
            <w:pPr>
              <w:rPr>
                <w:rFonts w:ascii="Times New Roman" w:eastAsia="Calibri" w:hAnsi="Times New Roman" w:cs="Times New Roman"/>
                <w:bCs/>
                <w:i/>
              </w:rPr>
            </w:pPr>
            <w:r w:rsidRPr="002A4999">
              <w:rPr>
                <w:rFonts w:ascii="Times New Roman" w:hAnsi="Times New Roman" w:cs="Times New Roman"/>
                <w:sz w:val="24"/>
                <w:szCs w:val="24"/>
              </w:rPr>
              <w:t>Наличие и ведение собственного сайта педагога</w:t>
            </w:r>
            <w:r w:rsidRPr="002A4999">
              <w:rPr>
                <w:sz w:val="24"/>
                <w:szCs w:val="24"/>
              </w:rPr>
              <w:t>.</w:t>
            </w:r>
          </w:p>
          <w:p w:rsidR="00657B69" w:rsidRPr="00657B69" w:rsidRDefault="00657B69" w:rsidP="00357FDF">
            <w:pPr>
              <w:rPr>
                <w:rFonts w:ascii="Times New Roman" w:eastAsia="Calibri" w:hAnsi="Times New Roman" w:cs="Times New Roman"/>
                <w:bCs/>
                <w:i/>
              </w:rPr>
            </w:pPr>
            <w:r w:rsidRPr="002A4999">
              <w:rPr>
                <w:rFonts w:ascii="Times New Roman" w:hAnsi="Times New Roman" w:cs="Times New Roman"/>
                <w:sz w:val="24"/>
                <w:szCs w:val="24"/>
              </w:rPr>
              <w:t>(ежемесячно)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Default="00657B69" w:rsidP="000D5785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 1-до 5</w:t>
            </w:r>
            <w:r w:rsidR="008111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баллов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Pr="002A4999" w:rsidRDefault="00657B69" w:rsidP="000D5785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Pr="002A4999" w:rsidRDefault="00657B69" w:rsidP="000D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Pr="002A4999" w:rsidRDefault="00657B69" w:rsidP="000D5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B69" w:rsidRPr="00D91141" w:rsidTr="00657B69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Default="00657B69" w:rsidP="000D5785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Default="00657B69" w:rsidP="00357FDF">
            <w:pPr>
              <w:rPr>
                <w:rFonts w:ascii="Times New Roman" w:hAnsi="Times New Roman" w:cs="Times New Roman"/>
                <w:i/>
              </w:rPr>
            </w:pPr>
            <w:r w:rsidRPr="0030165C">
              <w:rPr>
                <w:rFonts w:ascii="Times New Roman" w:eastAsia="Calibri" w:hAnsi="Times New Roman" w:cs="Times New Roman"/>
                <w:b/>
                <w:bCs/>
              </w:rPr>
              <w:t xml:space="preserve">Участие и результативность педагога в </w:t>
            </w:r>
            <w:proofErr w:type="gramStart"/>
            <w:r w:rsidRPr="0030165C">
              <w:rPr>
                <w:rFonts w:ascii="Times New Roman" w:eastAsia="Calibri" w:hAnsi="Times New Roman" w:cs="Times New Roman"/>
                <w:b/>
                <w:bCs/>
              </w:rPr>
              <w:t>профессиональных  конкурсах</w:t>
            </w:r>
            <w:proofErr w:type="gramEnd"/>
            <w:r w:rsidRPr="00EA2F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EA2FA8">
              <w:rPr>
                <w:rFonts w:ascii="Times New Roman" w:hAnsi="Times New Roman" w:cs="Times New Roman"/>
                <w:i/>
              </w:rPr>
              <w:t xml:space="preserve">конкурсных мероприятиях, программах, грантах, инновационных проектах, имеющих </w:t>
            </w:r>
            <w:r w:rsidRPr="00EA2FA8">
              <w:rPr>
                <w:rFonts w:ascii="Times New Roman" w:hAnsi="Times New Roman" w:cs="Times New Roman"/>
                <w:b/>
                <w:i/>
              </w:rPr>
              <w:t>профессиональное</w:t>
            </w:r>
            <w:r w:rsidRPr="00EA2FA8">
              <w:rPr>
                <w:rFonts w:ascii="Times New Roman" w:hAnsi="Times New Roman" w:cs="Times New Roman"/>
                <w:i/>
              </w:rPr>
              <w:t xml:space="preserve"> значение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  <w:p w:rsidR="00657B69" w:rsidRDefault="00657B69" w:rsidP="00357F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FDF">
              <w:rPr>
                <w:rFonts w:ascii="Times New Roman" w:hAnsi="Times New Roman" w:cs="Times New Roman"/>
              </w:rPr>
              <w:t>Публичное</w:t>
            </w:r>
            <w:r w:rsidRPr="00E37A9D">
              <w:rPr>
                <w:rFonts w:ascii="Times New Roman" w:hAnsi="Times New Roman" w:cs="Times New Roman"/>
              </w:rPr>
              <w:t xml:space="preserve"> представление собственного педагогического опыта </w:t>
            </w:r>
            <w:r w:rsidRPr="00E37A9D">
              <w:rPr>
                <w:rFonts w:ascii="Times New Roman" w:hAnsi="Times New Roman" w:cs="Times New Roman"/>
                <w:i/>
              </w:rPr>
              <w:lastRenderedPageBreak/>
              <w:t>(выступление на конференциях, семинарах, круглых столах, методических объединениях, мастер-классах, проведение открытых занятий)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Default="00657B69" w:rsidP="00470AF4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За каждый вид деятельности</w:t>
            </w:r>
          </w:p>
          <w:p w:rsidR="00657B69" w:rsidRPr="00470AF4" w:rsidRDefault="00657B69" w:rsidP="00470AF4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учреждения- до 2 баллов,</w:t>
            </w:r>
          </w:p>
          <w:p w:rsidR="00657B69" w:rsidRDefault="00657B69" w:rsidP="00470AF4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уровень -до 3 баллов,</w:t>
            </w:r>
          </w:p>
          <w:p w:rsidR="00657B69" w:rsidRDefault="00657B69" w:rsidP="00470AF4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 и российский уровень, международный -до 5 баллов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Pr="002A4999" w:rsidRDefault="00657B69" w:rsidP="000D5785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Pr="002A4999" w:rsidRDefault="00657B69" w:rsidP="000D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Pr="002A4999" w:rsidRDefault="00657B69" w:rsidP="000D5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B69" w:rsidRPr="00D91141" w:rsidTr="00657B69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Default="00657B69" w:rsidP="000D5785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Pr="0030165C" w:rsidRDefault="00657B69" w:rsidP="00357FDF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4E0FDF">
              <w:rPr>
                <w:rFonts w:ascii="Times New Roman" w:eastAsia="Calibri" w:hAnsi="Times New Roman" w:cs="Times New Roman"/>
                <w:b/>
                <w:bCs/>
              </w:rPr>
              <w:t>Экспертная деятельность</w:t>
            </w:r>
            <w:r>
              <w:rPr>
                <w:rFonts w:ascii="Times New Roman" w:eastAsia="Calibri" w:hAnsi="Times New Roman" w:cs="Times New Roman"/>
                <w:bCs/>
              </w:rPr>
              <w:t xml:space="preserve"> (работа в комиссиях, жюри, рабочих группах)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Pr="00470AF4" w:rsidRDefault="00657B69" w:rsidP="00470AF4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учреждения- до 2 баллов,</w:t>
            </w:r>
          </w:p>
          <w:p w:rsidR="00657B69" w:rsidRDefault="00657B69" w:rsidP="00470AF4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уровень -до 3 баллов,</w:t>
            </w:r>
          </w:p>
          <w:p w:rsidR="00657B69" w:rsidRDefault="00657B69" w:rsidP="00470AF4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 и российский уровень -до 5 баллов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Pr="002A4999" w:rsidRDefault="00657B69" w:rsidP="000D5785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Pr="002A4999" w:rsidRDefault="00657B69" w:rsidP="000D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Pr="002A4999" w:rsidRDefault="00657B69" w:rsidP="000D5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B69" w:rsidRPr="00D91141" w:rsidTr="00657B69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Default="00657B69" w:rsidP="000D5785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Default="00657B69" w:rsidP="00470AF4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A5E">
              <w:rPr>
                <w:rFonts w:ascii="Times New Roman" w:hAnsi="Times New Roman" w:cs="Times New Roman"/>
                <w:b/>
                <w:sz w:val="24"/>
                <w:szCs w:val="24"/>
              </w:rPr>
              <w:t>Очное участие и результативность</w:t>
            </w:r>
            <w:r w:rsidRPr="002A499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мероприятиях различного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74C">
              <w:rPr>
                <w:rFonts w:ascii="Times New Roman" w:hAnsi="Times New Roman" w:cs="Times New Roman"/>
                <w:b/>
                <w:sz w:val="28"/>
                <w:szCs w:val="28"/>
              </w:rPr>
              <w:t>по своему направлению</w:t>
            </w:r>
          </w:p>
          <w:p w:rsidR="00657B69" w:rsidRPr="004E0FDF" w:rsidRDefault="00657B69" w:rsidP="00357FDF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Default="00657B69" w:rsidP="00B25A5E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657B69" w:rsidRPr="00470AF4" w:rsidRDefault="00657B69" w:rsidP="00B25A5E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учреждения- до 2 баллов,</w:t>
            </w:r>
          </w:p>
          <w:p w:rsidR="00657B69" w:rsidRDefault="00657B69" w:rsidP="00B25A5E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уровень -до 3 баллов,</w:t>
            </w:r>
          </w:p>
          <w:p w:rsidR="00657B69" w:rsidRDefault="00657B69" w:rsidP="00B25A5E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 и российский уровень -до 5 баллов</w:t>
            </w:r>
          </w:p>
          <w:p w:rsidR="00657B69" w:rsidRDefault="00657B69" w:rsidP="00B25A5E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Результативност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="003722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(призеры)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657B69" w:rsidRPr="00470AF4" w:rsidRDefault="00657B69" w:rsidP="00B25A5E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учреждения- до 2 баллов,</w:t>
            </w:r>
          </w:p>
          <w:p w:rsidR="00657B69" w:rsidRDefault="00657B69" w:rsidP="00B25A5E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уровень -до 3 баллов,</w:t>
            </w:r>
          </w:p>
          <w:p w:rsidR="00657B69" w:rsidRDefault="00657B69" w:rsidP="00B25A5E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региональный, российский, международный уровень -до 5 баллов</w:t>
            </w:r>
          </w:p>
          <w:p w:rsidR="0037224B" w:rsidRDefault="0037224B" w:rsidP="00B25A5E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7B69" w:rsidRDefault="00657B69" w:rsidP="00B25A5E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7B69" w:rsidRDefault="00657B69" w:rsidP="00B25A5E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7B69" w:rsidRDefault="00657B69" w:rsidP="00B25A5E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7B69" w:rsidRDefault="00657B69" w:rsidP="00B25A5E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Pr="002A4999" w:rsidRDefault="00657B69" w:rsidP="000D5785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Pr="002A4999" w:rsidRDefault="00657B69" w:rsidP="000D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Pr="002A4999" w:rsidRDefault="00657B69" w:rsidP="000D5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1FE" w:rsidRPr="00D91141" w:rsidTr="00657B69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FE" w:rsidRDefault="008111FE" w:rsidP="008111FE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FE" w:rsidRPr="00B25A5E" w:rsidRDefault="008111FE" w:rsidP="008111FE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D6">
              <w:rPr>
                <w:rFonts w:ascii="Times New Roman" w:eastAsia="Calibri" w:hAnsi="Times New Roman" w:cs="Times New Roman"/>
                <w:b/>
                <w:bCs/>
              </w:rPr>
              <w:t>Динамика количества проведенных мероприятий на платной основе по сравнению с предыдущим периодом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FE" w:rsidRDefault="008111FE" w:rsidP="008111FE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Увеличение-5б Сохранение уровня -2,5б Снижение уровня- минус 3б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FE" w:rsidRPr="002A4999" w:rsidRDefault="008111FE" w:rsidP="008111FE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FE" w:rsidRPr="002A4999" w:rsidRDefault="008111FE" w:rsidP="00811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FE" w:rsidRPr="002A4999" w:rsidRDefault="008111FE" w:rsidP="00811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1FE" w:rsidRPr="00D91141" w:rsidTr="00657B69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FE" w:rsidRDefault="008111FE" w:rsidP="008111FE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FE" w:rsidRPr="00C944D6" w:rsidRDefault="008111FE" w:rsidP="008111FE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Привлечение внебюджетных средств (</w:t>
            </w:r>
            <w:r w:rsidR="008E21B2">
              <w:rPr>
                <w:rFonts w:ascii="Times New Roman" w:eastAsia="Calibri" w:hAnsi="Times New Roman" w:cs="Times New Roman"/>
                <w:b/>
                <w:bCs/>
              </w:rPr>
              <w:t>добровольные пожертвования)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по сравнению с предыдущим периодом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24B" w:rsidRDefault="0037224B" w:rsidP="008111FE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Сохранения уровня – 5 баллов, увеличение уровня не менее чем на 10%-10 баллов, снижение - минус 3балла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FE" w:rsidRPr="002A4999" w:rsidRDefault="008111FE" w:rsidP="008111FE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FE" w:rsidRPr="002A4999" w:rsidRDefault="008111FE" w:rsidP="00811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FE" w:rsidRPr="002A4999" w:rsidRDefault="008111FE" w:rsidP="00811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11E0" w:rsidRDefault="009011E0" w:rsidP="009011E0">
      <w:pPr>
        <w:tabs>
          <w:tab w:val="left" w:pos="241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7224B" w:rsidRPr="00E37A9D" w:rsidRDefault="0037224B" w:rsidP="0003516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массовым отделом</w:t>
      </w:r>
      <w:r w:rsidRPr="00E37A9D">
        <w:rPr>
          <w:rFonts w:ascii="Times New Roman" w:hAnsi="Times New Roman" w:cs="Times New Roman"/>
        </w:rPr>
        <w:t xml:space="preserve">__________________     ___________________   </w:t>
      </w:r>
      <w:proofErr w:type="gramStart"/>
      <w:r w:rsidRPr="00E37A9D">
        <w:rPr>
          <w:rFonts w:ascii="Times New Roman" w:hAnsi="Times New Roman" w:cs="Times New Roman"/>
        </w:rPr>
        <w:t xml:space="preserve">   «</w:t>
      </w:r>
      <w:proofErr w:type="gramEnd"/>
      <w:r w:rsidRPr="00E37A9D">
        <w:rPr>
          <w:rFonts w:ascii="Times New Roman" w:hAnsi="Times New Roman" w:cs="Times New Roman"/>
        </w:rPr>
        <w:t>____»_____________20_____г.</w:t>
      </w:r>
    </w:p>
    <w:p w:rsidR="0037224B" w:rsidRPr="00E37A9D" w:rsidRDefault="0037224B" w:rsidP="00035169">
      <w:pPr>
        <w:pStyle w:val="a3"/>
        <w:jc w:val="center"/>
        <w:rPr>
          <w:rFonts w:ascii="Times New Roman" w:hAnsi="Times New Roman" w:cs="Times New Roman"/>
        </w:rPr>
      </w:pPr>
      <w:r w:rsidRPr="00E37A9D">
        <w:rPr>
          <w:rFonts w:ascii="Times New Roman" w:hAnsi="Times New Roman" w:cs="Times New Roman"/>
        </w:rPr>
        <w:t>подпись                         расшифровка подписи</w:t>
      </w:r>
    </w:p>
    <w:p w:rsidR="0037224B" w:rsidRPr="00E37A9D" w:rsidRDefault="0037224B" w:rsidP="0003516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37A9D">
        <w:rPr>
          <w:rFonts w:ascii="Times New Roman" w:hAnsi="Times New Roman" w:cs="Times New Roman"/>
        </w:rPr>
        <w:t>Заместитель директора по УВР              __________________     _____________</w:t>
      </w:r>
      <w:r w:rsidR="00035169">
        <w:rPr>
          <w:rFonts w:ascii="Times New Roman" w:hAnsi="Times New Roman" w:cs="Times New Roman"/>
        </w:rPr>
        <w:t xml:space="preserve"> </w:t>
      </w:r>
      <w:proofErr w:type="gramStart"/>
      <w:r w:rsidR="00035169">
        <w:rPr>
          <w:rFonts w:ascii="Times New Roman" w:hAnsi="Times New Roman" w:cs="Times New Roman"/>
        </w:rPr>
        <w:t xml:space="preserve">   </w:t>
      </w:r>
      <w:r w:rsidRPr="00E37A9D">
        <w:rPr>
          <w:rFonts w:ascii="Times New Roman" w:hAnsi="Times New Roman" w:cs="Times New Roman"/>
        </w:rPr>
        <w:t>«</w:t>
      </w:r>
      <w:proofErr w:type="gramEnd"/>
      <w:r w:rsidRPr="00E37A9D">
        <w:rPr>
          <w:rFonts w:ascii="Times New Roman" w:hAnsi="Times New Roman" w:cs="Times New Roman"/>
        </w:rPr>
        <w:t>____»_____________20_____г.</w:t>
      </w:r>
    </w:p>
    <w:p w:rsidR="0037224B" w:rsidRPr="00E37A9D" w:rsidRDefault="0037224B" w:rsidP="00035169">
      <w:pPr>
        <w:pStyle w:val="a3"/>
        <w:jc w:val="center"/>
        <w:rPr>
          <w:rFonts w:ascii="Times New Roman" w:hAnsi="Times New Roman" w:cs="Times New Roman"/>
        </w:rPr>
      </w:pPr>
      <w:r w:rsidRPr="00E37A9D">
        <w:rPr>
          <w:rFonts w:ascii="Times New Roman" w:hAnsi="Times New Roman" w:cs="Times New Roman"/>
        </w:rPr>
        <w:t>подпись                         расшифровка подпис</w:t>
      </w:r>
      <w:r w:rsidR="00035169">
        <w:rPr>
          <w:rFonts w:ascii="Times New Roman" w:hAnsi="Times New Roman" w:cs="Times New Roman"/>
        </w:rPr>
        <w:t>и</w:t>
      </w:r>
    </w:p>
    <w:p w:rsidR="00035169" w:rsidRDefault="00035169" w:rsidP="0003516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7224B" w:rsidRPr="00E37A9D" w:rsidRDefault="0037224B" w:rsidP="0003516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37A9D">
        <w:rPr>
          <w:rFonts w:ascii="Times New Roman" w:hAnsi="Times New Roman" w:cs="Times New Roman"/>
        </w:rPr>
        <w:t>Директор_______________________________________     ________________ «___</w:t>
      </w:r>
      <w:proofErr w:type="gramStart"/>
      <w:r w:rsidRPr="00E37A9D">
        <w:rPr>
          <w:rFonts w:ascii="Times New Roman" w:hAnsi="Times New Roman" w:cs="Times New Roman"/>
        </w:rPr>
        <w:t>_»_</w:t>
      </w:r>
      <w:proofErr w:type="gramEnd"/>
      <w:r w:rsidRPr="00E37A9D">
        <w:rPr>
          <w:rFonts w:ascii="Times New Roman" w:hAnsi="Times New Roman" w:cs="Times New Roman"/>
        </w:rPr>
        <w:t>_________20_____г.</w:t>
      </w:r>
    </w:p>
    <w:p w:rsidR="0037224B" w:rsidRPr="00E37A9D" w:rsidRDefault="0037224B" w:rsidP="00035169">
      <w:pPr>
        <w:pStyle w:val="a3"/>
        <w:jc w:val="center"/>
        <w:rPr>
          <w:rFonts w:ascii="Times New Roman" w:hAnsi="Times New Roman" w:cs="Times New Roman"/>
        </w:rPr>
      </w:pPr>
      <w:r w:rsidRPr="00E37A9D">
        <w:rPr>
          <w:rFonts w:ascii="Times New Roman" w:hAnsi="Times New Roman" w:cs="Times New Roman"/>
        </w:rPr>
        <w:t>подпись                         расшифровка подписи</w:t>
      </w:r>
    </w:p>
    <w:p w:rsidR="0037224B" w:rsidRDefault="0037224B" w:rsidP="00035169">
      <w:pPr>
        <w:jc w:val="center"/>
      </w:pPr>
    </w:p>
    <w:p w:rsidR="002938A1" w:rsidRDefault="002938A1" w:rsidP="00035169">
      <w:pPr>
        <w:jc w:val="center"/>
      </w:pPr>
    </w:p>
    <w:sectPr w:rsidR="002938A1" w:rsidSect="00C06D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284" w:right="284" w:bottom="142" w:left="284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4AE" w:rsidRDefault="009744AE">
      <w:pPr>
        <w:spacing w:after="0" w:line="240" w:lineRule="auto"/>
      </w:pPr>
      <w:r>
        <w:separator/>
      </w:r>
    </w:p>
  </w:endnote>
  <w:endnote w:type="continuationSeparator" w:id="0">
    <w:p w:rsidR="009744AE" w:rsidRDefault="0097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426" w:rsidRDefault="009744AE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426" w:rsidRDefault="009744AE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426" w:rsidRDefault="009744AE">
    <w:pPr>
      <w:widowControl w:val="0"/>
      <w:spacing w:after="0" w:line="240" w:lineRule="auto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4AE" w:rsidRDefault="009744AE">
      <w:pPr>
        <w:spacing w:after="0" w:line="240" w:lineRule="auto"/>
      </w:pPr>
      <w:r>
        <w:separator/>
      </w:r>
    </w:p>
  </w:footnote>
  <w:footnote w:type="continuationSeparator" w:id="0">
    <w:p w:rsidR="009744AE" w:rsidRDefault="00974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426" w:rsidRDefault="009744AE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426" w:rsidRDefault="009744AE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426" w:rsidRDefault="009744AE">
    <w:pPr>
      <w:widowControl w:val="0"/>
      <w:spacing w:after="0" w:line="240" w:lineRule="auto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E0"/>
    <w:rsid w:val="00035169"/>
    <w:rsid w:val="000D6B18"/>
    <w:rsid w:val="002938A1"/>
    <w:rsid w:val="00357FDF"/>
    <w:rsid w:val="0037224B"/>
    <w:rsid w:val="00470AF4"/>
    <w:rsid w:val="00657B69"/>
    <w:rsid w:val="006A39BC"/>
    <w:rsid w:val="008111FE"/>
    <w:rsid w:val="008E21B2"/>
    <w:rsid w:val="009011E0"/>
    <w:rsid w:val="009744AE"/>
    <w:rsid w:val="00B25A5E"/>
    <w:rsid w:val="00D915FF"/>
    <w:rsid w:val="00D9236E"/>
    <w:rsid w:val="00F6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F59E0"/>
  <w15:chartTrackingRefBased/>
  <w15:docId w15:val="{AF5E5220-CAAA-43B7-9F08-5695013A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11E0"/>
    <w:pPr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9011E0"/>
    <w:pPr>
      <w:spacing w:after="0" w:line="240" w:lineRule="auto"/>
      <w:ind w:left="-90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11E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3722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2024-09-20T04:44:00Z</dcterms:created>
  <dcterms:modified xsi:type="dcterms:W3CDTF">2024-10-01T11:47:00Z</dcterms:modified>
</cp:coreProperties>
</file>